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318" w14:textId="77777777" w:rsidR="00A604CA" w:rsidRDefault="00000000">
      <w:pPr>
        <w:spacing w:after="0" w:line="259" w:lineRule="auto"/>
        <w:ind w:left="-8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41E957" wp14:editId="0DA176B1">
                <wp:extent cx="5828995" cy="960191"/>
                <wp:effectExtent l="0" t="0" r="0" b="0"/>
                <wp:docPr id="2245" name="Group 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995" cy="960191"/>
                          <a:chOff x="0" y="0"/>
                          <a:chExt cx="5828995" cy="96019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781" y="36139"/>
                            <a:ext cx="1343025" cy="855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396314" y="70817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5096F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52802" y="0"/>
                            <a:ext cx="3740428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1B106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>POWIATOWY URZĄD PRACY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68265" y="0"/>
                            <a:ext cx="64430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D5B0C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69108" y="248412"/>
                            <a:ext cx="2427032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54ABF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>W INOWROCŁAWI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95241" y="248412"/>
                            <a:ext cx="206768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93A9C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652213" y="248412"/>
                            <a:ext cx="64430" cy="27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453A9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61232" y="476348"/>
                            <a:ext cx="32457" cy="138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D6B45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91384" y="606118"/>
                            <a:ext cx="1503510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FDB34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ul. Mątewska 17, 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22192" y="606118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88A40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" name="Rectangle 2121"/>
                        <wps:cNvSpPr/>
                        <wps:spPr>
                          <a:xfrm>
                            <a:off x="3767912" y="606118"/>
                            <a:ext cx="254875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6402E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" name="Rectangle 2122"/>
                        <wps:cNvSpPr/>
                        <wps:spPr>
                          <a:xfrm>
                            <a:off x="3959548" y="606118"/>
                            <a:ext cx="106509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64FB7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Inowrocław,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763465" y="606118"/>
                            <a:ext cx="4020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99AC0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403678" y="761566"/>
                            <a:ext cx="1156779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497C4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tel. centrala 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74136" y="761566"/>
                            <a:ext cx="4020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FD7B8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04616" y="761566"/>
                            <a:ext cx="247809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1502E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359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90544" y="761566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5FEFF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36264" y="761566"/>
                            <a:ext cx="169064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10A3A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62756" y="761566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80F64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706952" y="761566"/>
                            <a:ext cx="1142143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ACD9B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oo</w:t>
                              </w:r>
                              <w:proofErr w:type="spellEnd"/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  fax.  52 359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66870" y="761566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3B645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612589" y="761566"/>
                            <a:ext cx="169064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276D1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739082" y="761566"/>
                            <a:ext cx="58882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5B519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" name="Rectangle 2123"/>
                        <wps:cNvSpPr/>
                        <wps:spPr>
                          <a:xfrm>
                            <a:off x="4784801" y="761566"/>
                            <a:ext cx="17647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D6DA5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>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" name="Rectangle 2124"/>
                        <wps:cNvSpPr/>
                        <wps:spPr>
                          <a:xfrm>
                            <a:off x="4917492" y="761566"/>
                            <a:ext cx="80416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F80E6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978349" y="761566"/>
                            <a:ext cx="4020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B8406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010353" y="761566"/>
                            <a:ext cx="40208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3443B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Shape 2751"/>
                        <wps:cNvSpPr/>
                        <wps:spPr>
                          <a:xfrm>
                            <a:off x="0" y="947999"/>
                            <a:ext cx="14937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774" h="12192">
                                <a:moveTo>
                                  <a:pt x="0" y="0"/>
                                </a:moveTo>
                                <a:lnTo>
                                  <a:pt x="1493774" y="0"/>
                                </a:lnTo>
                                <a:lnTo>
                                  <a:pt x="14937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1484706" y="94799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1496898" y="947999"/>
                            <a:ext cx="4332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097" h="12192">
                                <a:moveTo>
                                  <a:pt x="0" y="0"/>
                                </a:moveTo>
                                <a:lnTo>
                                  <a:pt x="4332097" y="0"/>
                                </a:lnTo>
                                <a:lnTo>
                                  <a:pt x="4332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251786" y="526994"/>
                            <a:ext cx="2817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495">
                                <a:moveTo>
                                  <a:pt x="0" y="0"/>
                                </a:moveTo>
                                <a:lnTo>
                                  <a:pt x="2817495" y="0"/>
                                </a:lnTo>
                              </a:path>
                            </a:pathLst>
                          </a:custGeom>
                          <a:ln w="93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1E957" id="Group 2245" o:spid="_x0000_s1026" style="width:459pt;height:75.6pt;mso-position-horizontal-relative:char;mso-position-vertical-relative:line" coordsize="58289,96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27;top:361;width:13431;height:8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">
                  <v:imagedata r:id="rId6" o:title=""/>
                </v:shape>
                <v:rect id="Rectangle 9" o:spid="_x0000_s1028" style="position:absolute;left:13963;top:7081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015096F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22528;width:37404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F91B106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>POWIATOWY URZĄD PRACY</w:t>
                        </w:r>
                      </w:p>
                    </w:txbxContent>
                  </v:textbox>
                </v:rect>
                <v:rect id="Rectangle 11" o:spid="_x0000_s1030" style="position:absolute;left:50682;width:644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02D5B0C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26691;top:2484;width:24270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9954ABF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>W INOWROCŁAWI</w:t>
                        </w:r>
                      </w:p>
                    </w:txbxContent>
                  </v:textbox>
                </v:rect>
                <v:rect id="Rectangle 13" o:spid="_x0000_s1032" style="position:absolute;left:44952;top:2484;width:2068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1693A9C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>U</w:t>
                        </w:r>
                      </w:p>
                    </w:txbxContent>
                  </v:textbox>
                </v:rect>
                <v:rect id="Rectangle 14" o:spid="_x0000_s1033" style="position:absolute;left:46522;top:2484;width:644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8F453A9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36612;top:4763;width:324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6AD6B45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25913;top:6061;width:15035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7BFDB34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ul. Mątewska 17, 88</w:t>
                        </w:r>
                      </w:p>
                    </w:txbxContent>
                  </v:textbox>
                </v:rect>
                <v:rect id="Rectangle 17" o:spid="_x0000_s1036" style="position:absolute;left:37221;top:6061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3188A40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121" o:spid="_x0000_s1037" style="position:absolute;left:37679;top:6061;width:254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SH+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" filled="f" stroked="f">
                  <v:textbox inset="0,0,0,0">
                    <w:txbxContent>
                      <w:p w14:paraId="5486402E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100</w:t>
                        </w:r>
                      </w:p>
                    </w:txbxContent>
                  </v:textbox>
                </v:rect>
                <v:rect id="Rectangle 2122" o:spid="_x0000_s1038" style="position:absolute;left:39595;top:6061;width:1065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+JxQAAAN0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" filled="f" stroked="f">
                  <v:textbox inset="0,0,0,0">
                    <w:txbxContent>
                      <w:p w14:paraId="1AF64FB7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Inowrocław, </w:t>
                        </w:r>
                      </w:p>
                    </w:txbxContent>
                  </v:textbox>
                </v:rect>
                <v:rect id="Rectangle 19" o:spid="_x0000_s1039" style="position:absolute;left:47634;top:6061;width:40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4299AC0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24036;top:7615;width:115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8E497C4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tel. centrala 52</w:t>
                        </w:r>
                      </w:p>
                    </w:txbxContent>
                  </v:textbox>
                </v:rect>
                <v:rect id="Rectangle 21" o:spid="_x0000_s1041" style="position:absolute;left:32741;top:7615;width:40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8EFD7B8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33046;top:7615;width:247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2E1502E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359</w:t>
                        </w:r>
                      </w:p>
                    </w:txbxContent>
                  </v:textbox>
                </v:rect>
                <v:rect id="Rectangle 23" o:spid="_x0000_s1043" style="position:absolute;left:34905;top:7615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0E5FEFF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4" style="position:absolute;left:35362;top:7615;width:169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2910A3A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24</w:t>
                        </w:r>
                      </w:p>
                    </w:txbxContent>
                  </v:textbox>
                </v:rect>
                <v:rect id="Rectangle 25" o:spid="_x0000_s1045" style="position:absolute;left:36627;top:7615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3880F64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46" style="position:absolute;left:37069;top:7615;width:1142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32ACD9B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oo</w:t>
                        </w:r>
                        <w:proofErr w:type="spellEnd"/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  fax.  52 359</w:t>
                        </w:r>
                      </w:p>
                    </w:txbxContent>
                  </v:textbox>
                </v:rect>
                <v:rect id="Rectangle 27" o:spid="_x0000_s1047" style="position:absolute;left:45668;top:7615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BA3B645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8" o:spid="_x0000_s1048" style="position:absolute;left:46125;top:7615;width:169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DB276D1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24</w:t>
                        </w:r>
                      </w:p>
                    </w:txbxContent>
                  </v:textbox>
                </v:rect>
                <v:rect id="Rectangle 29" o:spid="_x0000_s1049" style="position:absolute;left:47390;top:7615;width:58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4E5B519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123" o:spid="_x0000_s1050" style="position:absolute;left:47848;top:7615;width:1764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oS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AdRxoSxQAAAN0AAAAP&#10;AAAAAAAAAAAAAAAAAAcCAABkcnMvZG93bnJldi54bWxQSwUGAAAAAAMAAwC3AAAA+QIAAAAA&#10;" filled="f" stroked="f">
                  <v:textbox inset="0,0,0,0">
                    <w:txbxContent>
                      <w:p w14:paraId="42BD6DA5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>07</w:t>
                        </w:r>
                      </w:p>
                    </w:txbxContent>
                  </v:textbox>
                </v:rect>
                <v:rect id="Rectangle 2124" o:spid="_x0000_s1051" style="position:absolute;left:49174;top:7615;width:805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m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CSroJmxQAAAN0AAAAP&#10;AAAAAAAAAAAAAAAAAAcCAABkcnMvZG93bnJldi54bWxQSwUGAAAAAAMAAwC3AAAA+QIAAAAA&#10;" filled="f" stroked="f">
                  <v:textbox inset="0,0,0,0">
                    <w:txbxContent>
                      <w:p w14:paraId="1F4F80E6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1" o:spid="_x0000_s1052" style="position:absolute;left:49783;top:7615;width:40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53B8406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50103;top:7615;width:40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073443B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1" o:spid="_x0000_s1054" style="position:absolute;top:9479;width:14937;height:122;visibility:visible;mso-wrap-style:square;v-text-anchor:top" coordsize="14937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" path="m,l1493774,r,12192l,12192,,e" fillcolor="black" stroked="f" strokeweight="0">
                  <v:stroke miterlimit="83231f" joinstyle="miter"/>
                  <v:path arrowok="t" textboxrect="0,0,1493774,12192"/>
                </v:shape>
                <v:shape id="Shape 2752" o:spid="_x0000_s1055" style="position:absolute;left:14847;top:9479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753" o:spid="_x0000_s1056" style="position:absolute;left:14968;top:9479;width:43321;height:122;visibility:visible;mso-wrap-style:square;v-text-anchor:top" coordsize="4332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" path="m,l4332097,r,12192l,12192,,e" fillcolor="black" stroked="f" strokeweight="0">
                  <v:stroke miterlimit="83231f" joinstyle="miter"/>
                  <v:path arrowok="t" textboxrect="0,0,4332097,12192"/>
                </v:shape>
                <v:shape id="Shape 50" o:spid="_x0000_s1057" style="position:absolute;left:22517;top:5269;width:28175;height:0;visibility:visible;mso-wrap-style:square;v-text-anchor:top" coordsize="2817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" path="m,l2817495,e" filled="f" strokeweight=".74pt">
                  <v:stroke endcap="round"/>
                  <v:path arrowok="t" textboxrect="0,0,2817495,0"/>
                </v:shape>
                <w10:anchorlock/>
              </v:group>
            </w:pict>
          </mc:Fallback>
        </mc:AlternateContent>
      </w:r>
    </w:p>
    <w:p w14:paraId="46BE505B" w14:textId="77777777" w:rsidR="00BC2429" w:rsidRDefault="00BC2429">
      <w:pPr>
        <w:spacing w:after="0" w:line="259" w:lineRule="auto"/>
        <w:ind w:left="2286" w:right="0" w:firstLine="0"/>
        <w:jc w:val="center"/>
        <w:rPr>
          <w:rFonts w:ascii="Calibri" w:eastAsia="Times New Roman" w:hAnsi="Calibri" w:cs="Calibri"/>
          <w:bCs/>
          <w:sz w:val="24"/>
        </w:rPr>
      </w:pPr>
      <w:r>
        <w:rPr>
          <w:rFonts w:ascii="Calibri" w:eastAsia="Times New Roman" w:hAnsi="Calibri" w:cs="Calibri"/>
          <w:bCs/>
          <w:sz w:val="24"/>
        </w:rPr>
        <w:t xml:space="preserve">                                                                        </w:t>
      </w:r>
    </w:p>
    <w:p w14:paraId="32A2B2AA" w14:textId="25A2B042" w:rsidR="00A604CA" w:rsidRPr="00BC2429" w:rsidRDefault="00BC2429" w:rsidP="00BC2429">
      <w:pPr>
        <w:spacing w:after="0" w:line="259" w:lineRule="auto"/>
        <w:ind w:left="2286" w:right="0" w:firstLine="0"/>
        <w:jc w:val="right"/>
        <w:rPr>
          <w:rFonts w:ascii="Calibri" w:hAnsi="Calibri" w:cs="Calibri"/>
          <w:bCs/>
          <w:sz w:val="24"/>
        </w:rPr>
      </w:pPr>
      <w:r>
        <w:rPr>
          <w:rFonts w:ascii="Calibri" w:eastAsia="Times New Roman" w:hAnsi="Calibri" w:cs="Calibri"/>
          <w:bCs/>
          <w:sz w:val="24"/>
        </w:rPr>
        <w:t xml:space="preserve">                </w:t>
      </w:r>
      <w:r w:rsidRPr="00BC2429">
        <w:rPr>
          <w:rFonts w:ascii="Calibri" w:eastAsia="Times New Roman" w:hAnsi="Calibri" w:cs="Calibri"/>
          <w:bCs/>
          <w:sz w:val="24"/>
        </w:rPr>
        <w:t xml:space="preserve">Załącznik nr </w:t>
      </w:r>
      <w:r w:rsidR="006E3DA8">
        <w:rPr>
          <w:rFonts w:ascii="Calibri" w:eastAsia="Times New Roman" w:hAnsi="Calibri" w:cs="Calibri"/>
          <w:bCs/>
          <w:sz w:val="24"/>
        </w:rPr>
        <w:t>4</w:t>
      </w:r>
      <w:r w:rsidRPr="00BC2429">
        <w:rPr>
          <w:rFonts w:ascii="Calibri" w:eastAsia="Times New Roman" w:hAnsi="Calibri" w:cs="Calibri"/>
          <w:bCs/>
          <w:sz w:val="24"/>
        </w:rPr>
        <w:t xml:space="preserve">a do wniosku </w:t>
      </w:r>
    </w:p>
    <w:p w14:paraId="26AD0085" w14:textId="68267F04" w:rsidR="00A604CA" w:rsidRDefault="00000000">
      <w:pPr>
        <w:spacing w:after="328" w:line="259" w:lineRule="auto"/>
        <w:ind w:left="0" w:right="0" w:firstLine="0"/>
        <w:jc w:val="left"/>
      </w:pPr>
      <w:r>
        <w:rPr>
          <w:sz w:val="2"/>
        </w:rPr>
        <w:t xml:space="preserve"> </w:t>
      </w:r>
      <w:r w:rsidR="00BC2429">
        <w:rPr>
          <w:sz w:val="2"/>
        </w:rPr>
        <w:t xml:space="preserve"> </w:t>
      </w:r>
    </w:p>
    <w:p w14:paraId="55F9C336" w14:textId="77777777" w:rsidR="00A604CA" w:rsidRDefault="00000000">
      <w:pPr>
        <w:spacing w:after="48" w:line="259" w:lineRule="auto"/>
        <w:ind w:left="1253" w:right="0" w:hanging="987"/>
        <w:jc w:val="left"/>
      </w:pPr>
      <w:r>
        <w:rPr>
          <w:b/>
          <w:sz w:val="22"/>
        </w:rPr>
        <w:t xml:space="preserve">KLAUZULA INFORMACYJNA DLA PORĘCZYCIELI UMÓW ZAWIERANYCH PRZEZ STAROSTĘ INOWROCŁAWSKIEGO, ICH WSPÓŁMAŁŻONKÓW  </w:t>
      </w:r>
    </w:p>
    <w:p w14:paraId="69C2C0BD" w14:textId="77777777" w:rsidR="00A604CA" w:rsidRDefault="00000000">
      <w:pPr>
        <w:spacing w:after="16" w:line="259" w:lineRule="auto"/>
        <w:ind w:left="1949" w:right="0" w:firstLine="0"/>
        <w:jc w:val="left"/>
      </w:pPr>
      <w:r>
        <w:rPr>
          <w:b/>
          <w:sz w:val="22"/>
        </w:rPr>
        <w:t xml:space="preserve">ORAZ WSPÓŁMAŁŻONKÓW WNIOSKODAWCÓW </w:t>
      </w:r>
    </w:p>
    <w:p w14:paraId="74514926" w14:textId="4B095031" w:rsidR="00A604CA" w:rsidRDefault="00000000" w:rsidP="00B01933">
      <w:pPr>
        <w:spacing w:after="0" w:line="259" w:lineRule="auto"/>
        <w:ind w:left="4" w:right="0" w:firstLine="0"/>
        <w:jc w:val="center"/>
      </w:pPr>
      <w:r>
        <w:rPr>
          <w:b/>
          <w:sz w:val="22"/>
        </w:rPr>
        <w:t xml:space="preserve"> </w:t>
      </w:r>
      <w:r w:rsidR="00B01933">
        <w:rPr>
          <w:b/>
        </w:rPr>
        <w:tab/>
      </w:r>
      <w:r>
        <w:rPr>
          <w:b/>
        </w:rPr>
        <w:t xml:space="preserve"> </w:t>
      </w:r>
    </w:p>
    <w:p w14:paraId="6D7021F3" w14:textId="77777777" w:rsidR="00A604CA" w:rsidRDefault="00000000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1D35DE5" w14:textId="77777777" w:rsidR="00A604CA" w:rsidRDefault="00000000">
      <w:pPr>
        <w:spacing w:after="0" w:line="295" w:lineRule="auto"/>
        <w:ind w:left="1034" w:right="6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530DBD" wp14:editId="3B42D04C">
            <wp:simplePos x="0" y="0"/>
            <wp:positionH relativeFrom="column">
              <wp:posOffset>-558</wp:posOffset>
            </wp:positionH>
            <wp:positionV relativeFrom="paragraph">
              <wp:posOffset>-22842</wp:posOffset>
            </wp:positionV>
            <wp:extent cx="539750" cy="539750"/>
            <wp:effectExtent l="0" t="0" r="0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5868"/>
        </w:rPr>
        <w:t>RODO</w:t>
      </w:r>
      <w:r>
        <w:t xml:space="preserve"> - </w:t>
      </w:r>
      <w:r>
        <w:rPr>
          <w:color w:val="215868"/>
        </w:rPr>
        <w:t xml:space="preserve">to skrót od Rozporządzenia o Ochronie Danych Osobowych*. Poniżej informuję Panią/Pana w szczególności -  kto jest administratorem Pani/Pana danych; jakie dane         i w jakim celu są przetwarzane; jakiem podmiotom mogą zostać udostępnione; jakie ma Pani/Pan prawa w związku z przetwarzaniem danych. </w:t>
      </w:r>
      <w:r>
        <w:t xml:space="preserve"> </w:t>
      </w:r>
    </w:p>
    <w:p w14:paraId="24C5BBFC" w14:textId="77777777" w:rsidR="00A604CA" w:rsidRDefault="00000000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50C98951" w14:textId="77777777" w:rsidR="00A604CA" w:rsidRDefault="00000000">
      <w:pPr>
        <w:spacing w:after="208"/>
        <w:ind w:left="0" w:right="53" w:firstLine="0"/>
      </w:pPr>
      <w:r>
        <w:t xml:space="preserve">Zgodnie z RODO informuję, że od 25 maja 2018 r. będą Pani/Panu przysługiwały określone poniżej prawa związane z przetwarzaniem przez Powiatowy Urząd Pracy w Inowrocławiu (dalej: PUP) Pani/Pana danych osobowych: </w:t>
      </w:r>
    </w:p>
    <w:p w14:paraId="5EA5BFF1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Administratorem Pani/Pana danych osobowych jest Dyrektor Powiatowego Urzędu Pracy                      w Inowrocławiu z siedzibą w Inowrocławiu /88-100/, ul. Mątewska 17; dane kontaktowe: adres email: </w:t>
      </w:r>
      <w:r>
        <w:rPr>
          <w:color w:val="0000FF"/>
          <w:u w:val="single" w:color="0000FF"/>
        </w:rPr>
        <w:t>kancelaria@pupinowroclaw.pl</w:t>
      </w:r>
      <w:r>
        <w:t xml:space="preserve">. </w:t>
      </w:r>
    </w:p>
    <w:p w14:paraId="17C16063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Inspektor </w:t>
      </w:r>
      <w:r>
        <w:tab/>
        <w:t xml:space="preserve">Ochrony </w:t>
      </w:r>
      <w:r>
        <w:tab/>
        <w:t xml:space="preserve">Danych </w:t>
      </w:r>
      <w:r>
        <w:tab/>
        <w:t xml:space="preserve">Osobowych </w:t>
      </w:r>
      <w:r>
        <w:tab/>
        <w:t xml:space="preserve">– </w:t>
      </w:r>
      <w:r>
        <w:tab/>
        <w:t xml:space="preserve">dane </w:t>
      </w:r>
      <w:r>
        <w:tab/>
        <w:t xml:space="preserve">kontaktowe: </w:t>
      </w:r>
      <w:r>
        <w:tab/>
        <w:t xml:space="preserve">adres </w:t>
      </w:r>
      <w:r>
        <w:tab/>
        <w:t xml:space="preserve">email: iod@pupinowrocław.pl.  </w:t>
      </w:r>
    </w:p>
    <w:p w14:paraId="709B75A7" w14:textId="77777777" w:rsidR="00A604CA" w:rsidRDefault="00000000">
      <w:pPr>
        <w:numPr>
          <w:ilvl w:val="0"/>
          <w:numId w:val="1"/>
        </w:numPr>
        <w:spacing w:after="53" w:line="259" w:lineRule="auto"/>
        <w:ind w:right="53" w:hanging="348"/>
      </w:pPr>
      <w:r>
        <w:t xml:space="preserve">Dyrektor Powiatowego Urzędu  Pracy w Inowrocławiu przetwarza Pani/Pana dane osobowe               </w:t>
      </w:r>
    </w:p>
    <w:p w14:paraId="16FD70A5" w14:textId="77777777" w:rsidR="00A604CA" w:rsidRDefault="00000000">
      <w:pPr>
        <w:ind w:left="720" w:right="53" w:firstLine="0"/>
      </w:pPr>
      <w:r>
        <w:t xml:space="preserve">w następujących celach:  </w:t>
      </w:r>
    </w:p>
    <w:p w14:paraId="13D72FDA" w14:textId="77777777" w:rsidR="00A604CA" w:rsidRDefault="00000000">
      <w:pPr>
        <w:spacing w:after="8" w:line="259" w:lineRule="auto"/>
        <w:ind w:left="720" w:right="0" w:firstLine="0"/>
        <w:jc w:val="left"/>
      </w:pPr>
      <w:r>
        <w:t xml:space="preserve"> </w:t>
      </w:r>
    </w:p>
    <w:p w14:paraId="415383BB" w14:textId="77777777" w:rsidR="00A604CA" w:rsidRDefault="00000000">
      <w:pPr>
        <w:spacing w:after="0" w:line="259" w:lineRule="auto"/>
        <w:ind w:left="718" w:right="0" w:firstLine="0"/>
        <w:jc w:val="center"/>
      </w:pPr>
      <w:r>
        <w:rPr>
          <w:noProof/>
        </w:rPr>
        <w:drawing>
          <wp:inline distT="0" distB="0" distL="0" distR="0" wp14:anchorId="0D3DB5C6" wp14:editId="1635066E">
            <wp:extent cx="894749" cy="656590"/>
            <wp:effectExtent l="0" t="0" r="635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977" cy="66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BF165FD" w14:textId="77777777" w:rsidR="00A604CA" w:rsidRDefault="00000000">
      <w:pPr>
        <w:spacing w:after="20" w:line="259" w:lineRule="auto"/>
        <w:ind w:left="718" w:right="0" w:firstLine="0"/>
        <w:jc w:val="center"/>
      </w:pPr>
      <w:r>
        <w:t xml:space="preserve"> </w:t>
      </w:r>
    </w:p>
    <w:p w14:paraId="36E27892" w14:textId="77777777" w:rsidR="00A604CA" w:rsidRDefault="00000000">
      <w:pPr>
        <w:numPr>
          <w:ilvl w:val="1"/>
          <w:numId w:val="4"/>
        </w:numPr>
        <w:ind w:right="53" w:hanging="360"/>
      </w:pPr>
      <w:r>
        <w:t xml:space="preserve">zgodnie z art. 6 ust. 1 lit. b) RODO Administrator przetwarza Pani/Pana dane osobowe        w celu wykonania i na podstawie umowy, gdy została zawarta, </w:t>
      </w:r>
    </w:p>
    <w:p w14:paraId="293854D4" w14:textId="77777777" w:rsidR="00A604CA" w:rsidRDefault="00000000">
      <w:pPr>
        <w:numPr>
          <w:ilvl w:val="1"/>
          <w:numId w:val="4"/>
        </w:numPr>
        <w:ind w:right="53" w:hanging="360"/>
      </w:pPr>
      <w:r>
        <w:t xml:space="preserve">zgodnie z art. 6 ust. 1 lit c) RODO w celu wypełnienia obowiązku prawnego ciążącego na Administratorze, jako przedstawicielu jednostki finansów publicznych tj. dochodzenia roszczeń wynikających z zawartej umowy, </w:t>
      </w:r>
    </w:p>
    <w:p w14:paraId="711B100C" w14:textId="77777777" w:rsidR="00A604CA" w:rsidRDefault="00000000">
      <w:pPr>
        <w:numPr>
          <w:ilvl w:val="1"/>
          <w:numId w:val="4"/>
        </w:numPr>
        <w:ind w:right="53" w:hanging="360"/>
      </w:pPr>
      <w:r>
        <w:t xml:space="preserve">zgodnie z art. 6 ust. 1 lit. c) RODO w celu konieczności ochrony bezpieczeństwa             w siedzibie pracodawcy i miejscu wykonywania pracy, oraz danych osobowych pracowników i klientów przed nieuprawnionym dostępem lub wyciekiem danych. </w:t>
      </w:r>
    </w:p>
    <w:p w14:paraId="36437DB1" w14:textId="77777777" w:rsidR="00A604CA" w:rsidRDefault="00000000">
      <w:pPr>
        <w:spacing w:after="17" w:line="259" w:lineRule="auto"/>
        <w:ind w:left="1440" w:right="0" w:firstLine="0"/>
        <w:jc w:val="left"/>
      </w:pPr>
      <w:r>
        <w:t xml:space="preserve"> </w:t>
      </w:r>
    </w:p>
    <w:p w14:paraId="5639C757" w14:textId="77777777" w:rsidR="00A604CA" w:rsidRDefault="00000000">
      <w:pPr>
        <w:spacing w:after="54" w:line="259" w:lineRule="auto"/>
        <w:ind w:left="1440" w:right="0" w:firstLine="0"/>
        <w:jc w:val="left"/>
      </w:pPr>
      <w:r>
        <w:t xml:space="preserve"> </w:t>
      </w:r>
    </w:p>
    <w:p w14:paraId="01A13EDC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W związku z przetwarzaniem danych w celach wskazanych powyżej, Pani/Pana dane osobowe mogą być udostępniane innym odbiorcom danych osobowych lub kategoriom odbiorców. Odbiorcami Pani/Pana danych osobowych mogą być: </w:t>
      </w:r>
    </w:p>
    <w:p w14:paraId="21F520C4" w14:textId="77777777" w:rsidR="00A604CA" w:rsidRDefault="00000000">
      <w:pPr>
        <w:spacing w:after="39" w:line="259" w:lineRule="auto"/>
        <w:ind w:left="226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EB0DB8" wp14:editId="7D03C27D">
                <wp:extent cx="2817495" cy="745158"/>
                <wp:effectExtent l="0" t="0" r="20955" b="0"/>
                <wp:docPr id="2247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495" cy="745158"/>
                          <a:chOff x="0" y="0"/>
                          <a:chExt cx="2817495" cy="1041509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652018" y="912547"/>
                            <a:ext cx="407127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BF096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1" name="Rectangle 2201"/>
                        <wps:cNvSpPr/>
                        <wps:spPr>
                          <a:xfrm>
                            <a:off x="958342" y="912547"/>
                            <a:ext cx="1693616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67E4D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color w:val="0000FF"/>
                                  <w:u w:val="single" w:color="0000FF"/>
                                </w:rPr>
                                <w:t>iod@pupinowroclaw.pl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32660" y="912547"/>
                            <a:ext cx="42227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57B95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264664" y="912547"/>
                            <a:ext cx="42227" cy="1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8E4AA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61108"/>
                            <a:ext cx="2817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495">
                                <a:moveTo>
                                  <a:pt x="0" y="0"/>
                                </a:moveTo>
                                <a:lnTo>
                                  <a:pt x="2817495" y="0"/>
                                </a:lnTo>
                              </a:path>
                            </a:pathLst>
                          </a:custGeom>
                          <a:ln w="939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670304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CD14F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22070" y="161973"/>
                            <a:ext cx="696595" cy="695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2019300" y="7452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EEC6D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054352" y="7452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B75CC" w14:textId="77777777" w:rsidR="00A604C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B0DB8" id="Group 2247" o:spid="_x0000_s1058" style="width:221.85pt;height:58.65pt;mso-position-horizontal-relative:char;mso-position-vertical-relative:line" coordsize="28174,104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">
                <v:rect id="Rectangle 38" o:spid="_x0000_s1059" style="position:absolute;left:6520;top:9125;width:407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B4BF096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2201" o:spid="_x0000_s1060" style="position:absolute;left:9583;top:9125;width:16936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zi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JYvh7E56AXP0CAAD//wMAUEsBAi0AFAAGAAgAAAAhANvh9svuAAAAhQEAABMAAAAAAAAA&#10;AAAAAAAAAAAAAFtDb250ZW50X1R5cGVzXS54bWxQSwECLQAUAAYACAAAACEAWvQsW78AAAAVAQAA&#10;CwAAAAAAAAAAAAAAAAAfAQAAX3JlbHMvLnJlbHNQSwECLQAUAAYACAAAACEAEkkc4sYAAADdAAAA&#10;DwAAAAAAAAAAAAAAAAAHAgAAZHJzL2Rvd25yZXYueG1sUEsFBgAAAAADAAMAtwAAAPoCAAAAAA==&#10;" filled="f" stroked="f">
                  <v:textbox inset="0,0,0,0">
                    <w:txbxContent>
                      <w:p w14:paraId="3F067E4D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  <w:color w:val="0000FF"/>
                            <w:u w:val="single" w:color="0000FF"/>
                          </w:rPr>
                          <w:t>iod@pupinowroclaw.pl</w:t>
                        </w:r>
                      </w:p>
                    </w:txbxContent>
                  </v:textbox>
                </v:rect>
                <v:rect id="Rectangle 40" o:spid="_x0000_s1061" style="position:absolute;left:22326;top:9125;width:42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8A57B95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22646;top:9125;width:42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AA8E4AA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nstantia" w:eastAsia="Constantia" w:hAnsi="Constantia" w:cs="Constanti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63" style="position:absolute;top:8611;width:28174;height:0;visibility:visible;mso-wrap-style:square;v-text-anchor:top" coordsize="2817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" path="m,l2817495,e" filled="f" strokeweight=".74pt">
                  <v:stroke endcap="round"/>
                  <v:path arrowok="t" textboxrect="0,0,2817495,0"/>
                </v:shape>
                <v:rect id="Rectangle 147" o:spid="_x0000_s1064" style="position:absolute;left:16703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FECD14F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9" o:spid="_x0000_s1065" type="#_x0000_t75" style="position:absolute;left:13220;top:1619;width:6966;height:6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">
                  <v:imagedata r:id="rId10" o:title=""/>
                </v:shape>
                <v:rect id="Rectangle 150" o:spid="_x0000_s1066" style="position:absolute;left:20193;top:745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55EEEC6D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067" style="position:absolute;left:20543;top:745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D9B75CC" w14:textId="77777777" w:rsidR="00A604CA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F6C470" w14:textId="77777777" w:rsidR="00A604CA" w:rsidRDefault="00000000">
      <w:pPr>
        <w:spacing w:after="0" w:line="259" w:lineRule="auto"/>
        <w:ind w:left="3219" w:right="0" w:firstLine="0"/>
        <w:jc w:val="left"/>
      </w:pPr>
      <w:r>
        <w:rPr>
          <w:rFonts w:ascii="Constantia" w:eastAsia="Constantia" w:hAnsi="Constantia" w:cs="Constantia"/>
        </w:rPr>
        <w:t xml:space="preserve">http://www.pupinowroclaw.pl </w:t>
      </w:r>
    </w:p>
    <w:p w14:paraId="3CDADBBC" w14:textId="77777777" w:rsidR="00A604CA" w:rsidRDefault="00000000">
      <w:pPr>
        <w:spacing w:after="0" w:line="259" w:lineRule="auto"/>
        <w:ind w:left="10" w:right="402" w:hanging="10"/>
        <w:jc w:val="right"/>
      </w:pPr>
      <w:r>
        <w:rPr>
          <w:rFonts w:ascii="Times New Roman" w:eastAsia="Times New Roman" w:hAnsi="Times New Roman" w:cs="Times New Roman"/>
        </w:rPr>
        <w:t xml:space="preserve">Strona 1 </w:t>
      </w:r>
    </w:p>
    <w:p w14:paraId="332C91C4" w14:textId="77777777" w:rsidR="00A604CA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FE0D735" w14:textId="77777777" w:rsidR="00A604CA" w:rsidRDefault="00000000">
      <w:pPr>
        <w:ind w:left="1449" w:right="53"/>
      </w:pPr>
      <w:r>
        <w:rPr>
          <w:noProof/>
        </w:rPr>
        <w:drawing>
          <wp:inline distT="0" distB="0" distL="0" distR="0" wp14:anchorId="4EC875FB" wp14:editId="7B630608">
            <wp:extent cx="102235" cy="101600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podmioty, które przetwarzają Pani/Pana dane osobowe w imieniu PUP na podstawie zawartej z PUP umowy powierzenia przetwarzania danych osobowych, w szczególności firmy wdrażające niezbędne oprogramowanie, firmy serwisujące sprzęt informatyczny,   </w:t>
      </w:r>
    </w:p>
    <w:p w14:paraId="7FACDF45" w14:textId="77777777" w:rsidR="00A604CA" w:rsidRDefault="00000000">
      <w:pPr>
        <w:spacing w:after="29" w:line="283" w:lineRule="auto"/>
        <w:ind w:left="1079" w:right="25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EB57AB" wp14:editId="7F8F1136">
                <wp:simplePos x="0" y="0"/>
                <wp:positionH relativeFrom="column">
                  <wp:posOffset>685241</wp:posOffset>
                </wp:positionH>
                <wp:positionV relativeFrom="paragraph">
                  <wp:posOffset>-9799</wp:posOffset>
                </wp:positionV>
                <wp:extent cx="102235" cy="437515"/>
                <wp:effectExtent l="0" t="0" r="0" b="0"/>
                <wp:wrapSquare wrapText="bothSides"/>
                <wp:docPr id="2128" name="Group 2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35" cy="437515"/>
                          <a:chOff x="0" y="0"/>
                          <a:chExt cx="102235" cy="437515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40"/>
                            <a:ext cx="102235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280"/>
                            <a:ext cx="102235" cy="102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8" style="width:8.05pt;height:34.45pt;position:absolute;mso-position-horizontal-relative:text;mso-position-horizontal:absolute;margin-left:53.956pt;mso-position-vertical-relative:text;margin-top:-0.771629pt;" coordsize="1022,4375">
                <v:shape id="Picture 180" style="position:absolute;width:1022;height:1022;left:0;top:0;" filled="f">
                  <v:imagedata r:id="rId12"/>
                </v:shape>
                <v:shape id="Picture 185" style="position:absolute;width:1022;height:1022;left:0;top:1676;" filled="f">
                  <v:imagedata r:id="rId12"/>
                </v:shape>
                <v:shape id="Picture 203" style="position:absolute;width:1022;height:1022;left:0;top:3352;" filled="f">
                  <v:imagedata r:id="rId12"/>
                </v:shape>
                <w10:wrap type="square"/>
              </v:group>
            </w:pict>
          </mc:Fallback>
        </mc:AlternateContent>
      </w:r>
      <w:r>
        <w:t xml:space="preserve"> podmioty prowadzące działalność pocztową lub kurierską,  Powiatowa Rada Rynku Pracy w Inowrocławiu,  komornicy. </w:t>
      </w:r>
    </w:p>
    <w:p w14:paraId="25FE6429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Pani/Pana dane osobowe będą przetwarzane przez okres niezbędny do realizacji wskazanych powyżej celów przetwarzania: </w:t>
      </w:r>
    </w:p>
    <w:p w14:paraId="2B5549BE" w14:textId="77777777" w:rsidR="00A604CA" w:rsidRDefault="00000000">
      <w:pPr>
        <w:numPr>
          <w:ilvl w:val="1"/>
          <w:numId w:val="2"/>
        </w:numPr>
        <w:ind w:right="53" w:hanging="360"/>
      </w:pPr>
      <w:r>
        <w:t xml:space="preserve">Pani/Pana dane osobowe wynikające z zawarcia umowy będą przetwarzane przez okres, w którym mogą się ujawnić roszczenia związane z tą umową, zgodnie z terminami przedawnienia określonymi w kodeksie cywilnym,  </w:t>
      </w:r>
    </w:p>
    <w:p w14:paraId="01FAD77E" w14:textId="77777777" w:rsidR="00A604CA" w:rsidRDefault="00000000">
      <w:pPr>
        <w:numPr>
          <w:ilvl w:val="1"/>
          <w:numId w:val="2"/>
        </w:numPr>
        <w:ind w:right="53" w:hanging="360"/>
      </w:pPr>
      <w:r>
        <w:t xml:space="preserve">dane niezbędne do wypełnienia obowiązku prawnego przez Administratora – przez czas, w którym przepisy nakazują nam przechowywać dane, np. podatkowe, archiwalne, </w:t>
      </w:r>
    </w:p>
    <w:p w14:paraId="0F29AB9B" w14:textId="77777777" w:rsidR="00A604CA" w:rsidRDefault="00000000">
      <w:pPr>
        <w:numPr>
          <w:ilvl w:val="1"/>
          <w:numId w:val="2"/>
        </w:numPr>
        <w:ind w:right="53" w:hanging="360"/>
      </w:pPr>
      <w:r>
        <w:t xml:space="preserve">zasady archiwizacji dokumentów oraz okres ich przechowywania określa instrukcja archiwalna oraz jednolity rzeczowy wykaz akt. </w:t>
      </w:r>
    </w:p>
    <w:p w14:paraId="4CA920F1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W związku z przetwarzaniem przez PUP Pani/Pana danych osobowych, przysługują Pani/Panu, z zastrzeżeniem przepisów RODO: </w:t>
      </w:r>
    </w:p>
    <w:p w14:paraId="0F61A0E9" w14:textId="77777777" w:rsidR="00A604CA" w:rsidRDefault="00000000">
      <w:pPr>
        <w:spacing w:after="23" w:line="259" w:lineRule="auto"/>
        <w:ind w:left="716" w:right="0" w:firstLine="0"/>
        <w:jc w:val="center"/>
      </w:pPr>
      <w:r>
        <w:rPr>
          <w:noProof/>
        </w:rPr>
        <w:drawing>
          <wp:inline distT="0" distB="0" distL="0" distR="0" wp14:anchorId="2E943982" wp14:editId="4C3C8836">
            <wp:extent cx="881380" cy="742950"/>
            <wp:effectExtent l="0" t="0" r="0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F66B894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dostępu do treści danych, na podstawie art. 15 Rozporządzenia; </w:t>
      </w:r>
    </w:p>
    <w:p w14:paraId="12C3C682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sprostowania danych, na podstawie art. 16 Rozporządzenia; </w:t>
      </w:r>
    </w:p>
    <w:p w14:paraId="7BA31A4D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usunięcia danych, na podstawie art. 17 Rozporządzenia; </w:t>
      </w:r>
    </w:p>
    <w:p w14:paraId="3B34FB34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ograniczenia przetwarzania danych, na podstawie art. 18 Rozporządzenia; </w:t>
      </w:r>
    </w:p>
    <w:p w14:paraId="7A95BDD9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wniesienia sprzeciwu wobec przetwarzania danych, na podstawie art. 21 </w:t>
      </w:r>
    </w:p>
    <w:p w14:paraId="5DA1245E" w14:textId="77777777" w:rsidR="00A604CA" w:rsidRDefault="00000000">
      <w:pPr>
        <w:spacing w:after="27"/>
        <w:ind w:left="1440" w:right="53" w:firstLine="0"/>
      </w:pPr>
      <w:r>
        <w:t xml:space="preserve">Rozporządzenia; </w:t>
      </w:r>
    </w:p>
    <w:p w14:paraId="09FD11C7" w14:textId="77777777" w:rsidR="00A604CA" w:rsidRDefault="00000000">
      <w:pPr>
        <w:numPr>
          <w:ilvl w:val="1"/>
          <w:numId w:val="3"/>
        </w:numPr>
        <w:ind w:right="53" w:hanging="336"/>
      </w:pPr>
      <w:r>
        <w:t xml:space="preserve">prawo do przenoszenia danych, na podstawie art. 20 Rozporządzenia. </w:t>
      </w:r>
    </w:p>
    <w:p w14:paraId="4C9FBAC9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W przypadku uznania, że przetwarzanie przez PUP Pani/Pana danych osobowych narusza przepisy RODO, przysługuje Pani/Panu prawo do wniesienia skargi do organu nadzorczego.  </w:t>
      </w:r>
      <w:r>
        <w:rPr>
          <w:rFonts w:ascii="Wingdings" w:eastAsia="Wingdings" w:hAnsi="Wingdings" w:cs="Wingdings"/>
        </w:rPr>
        <w:t></w:t>
      </w:r>
      <w:r>
        <w:t xml:space="preserve"> Podanie przez Pana/Panią danych osobowych jest dobrowolne, ale konieczne dla zawarcia umowy. </w:t>
      </w:r>
    </w:p>
    <w:p w14:paraId="26CD9367" w14:textId="77777777" w:rsidR="00A604CA" w:rsidRDefault="00000000">
      <w:pPr>
        <w:numPr>
          <w:ilvl w:val="0"/>
          <w:numId w:val="1"/>
        </w:numPr>
        <w:ind w:right="53" w:hanging="348"/>
      </w:pPr>
      <w:r>
        <w:t xml:space="preserve">W każdym przypadku Dyrektor Powiatowego Urzędu Pracy w Inowrocławiu, jako administrator Pani/Pana danych osobowych odpowiada za ich wykorzystanie w sposób bezpieczny, zgodny z umową oraz obowiązującymi przepisami. </w:t>
      </w:r>
    </w:p>
    <w:p w14:paraId="379C9CDA" w14:textId="77777777" w:rsidR="00A604CA" w:rsidRDefault="00000000">
      <w:pPr>
        <w:spacing w:after="53" w:line="259" w:lineRule="auto"/>
        <w:ind w:left="725" w:right="0" w:firstLine="0"/>
        <w:jc w:val="center"/>
      </w:pPr>
      <w:r>
        <w:rPr>
          <w:noProof/>
        </w:rPr>
        <w:drawing>
          <wp:inline distT="0" distB="0" distL="0" distR="0" wp14:anchorId="46332A44" wp14:editId="33E95516">
            <wp:extent cx="742315" cy="741680"/>
            <wp:effectExtent l="0" t="0" r="0" b="0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26867EA" w14:textId="77777777" w:rsidR="00B01933" w:rsidRDefault="00000000">
      <w:pPr>
        <w:spacing w:after="23" w:line="293" w:lineRule="auto"/>
        <w:ind w:left="0" w:right="60" w:firstLine="0"/>
        <w:rPr>
          <w:rFonts w:ascii="Calibri" w:eastAsia="Calibri" w:hAnsi="Calibri" w:cs="Calibri"/>
          <w:sz w:val="16"/>
        </w:rPr>
      </w:pPr>
      <w:r>
        <w:rPr>
          <w:color w:val="215868"/>
          <w:sz w:val="22"/>
        </w:rPr>
        <w:t>*</w:t>
      </w:r>
      <w:r>
        <w:rPr>
          <w:color w:val="215868"/>
          <w:sz w:val="16"/>
        </w:rPr>
        <w:t>Rozporządzenie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eastAsia="Calibri" w:hAnsi="Calibri" w:cs="Calibri"/>
          <w:sz w:val="16"/>
        </w:rPr>
        <w:t>.</w:t>
      </w:r>
    </w:p>
    <w:p w14:paraId="0E3A2726" w14:textId="49425FF7" w:rsidR="00A604CA" w:rsidRDefault="00000000">
      <w:pPr>
        <w:spacing w:after="23" w:line="293" w:lineRule="auto"/>
        <w:ind w:left="0" w:right="60" w:firstLine="0"/>
      </w:pPr>
      <w:r>
        <w:rPr>
          <w:rFonts w:ascii="Calibri" w:eastAsia="Calibri" w:hAnsi="Calibri" w:cs="Calibri"/>
          <w:sz w:val="16"/>
        </w:rPr>
        <w:t xml:space="preserve"> </w:t>
      </w:r>
    </w:p>
    <w:p w14:paraId="36B0DE03" w14:textId="0916A811" w:rsidR="00A604CA" w:rsidRPr="00B01933" w:rsidRDefault="00000000" w:rsidP="00B01933">
      <w:pPr>
        <w:spacing w:after="2850" w:line="259" w:lineRule="auto"/>
        <w:ind w:left="0" w:right="0" w:firstLine="0"/>
        <w:jc w:val="left"/>
        <w:rPr>
          <w:rFonts w:ascii="Calibri" w:hAnsi="Calibri" w:cs="Calibri"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01933">
        <w:rPr>
          <w:rFonts w:ascii="Times New Roman" w:eastAsia="Times New Roman" w:hAnsi="Times New Roman" w:cs="Times New Roman"/>
        </w:rPr>
        <w:t xml:space="preserve"> </w:t>
      </w:r>
      <w:r w:rsidR="00B01933" w:rsidRPr="00B01933">
        <w:rPr>
          <w:rFonts w:ascii="Calibri" w:eastAsia="Times New Roman" w:hAnsi="Calibri" w:cs="Calibri"/>
          <w:sz w:val="24"/>
        </w:rPr>
        <w:t xml:space="preserve">Data i podpis </w:t>
      </w:r>
      <w:r w:rsidR="006E3DA8">
        <w:rPr>
          <w:rFonts w:ascii="Calibri" w:eastAsia="Times New Roman" w:hAnsi="Calibri" w:cs="Calibri"/>
          <w:sz w:val="24"/>
        </w:rPr>
        <w:t>współmałżonka wnioskodawcy</w:t>
      </w:r>
      <w:r w:rsidR="00B01933" w:rsidRPr="00B01933">
        <w:rPr>
          <w:rFonts w:ascii="Calibri" w:eastAsia="Times New Roman" w:hAnsi="Calibri" w:cs="Calibri"/>
          <w:sz w:val="24"/>
        </w:rPr>
        <w:t>:</w:t>
      </w:r>
    </w:p>
    <w:sectPr w:rsidR="00A604CA" w:rsidRPr="00B01933">
      <w:pgSz w:w="11904" w:h="16836"/>
      <w:pgMar w:top="629" w:right="1358" w:bottom="24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172D"/>
    <w:multiLevelType w:val="hybridMultilevel"/>
    <w:tmpl w:val="B62C6568"/>
    <w:lvl w:ilvl="0" w:tplc="E67009F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08D42E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824C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EF98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4C9E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227D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E77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C4B8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72A7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275B33"/>
    <w:multiLevelType w:val="hybridMultilevel"/>
    <w:tmpl w:val="0A2477F8"/>
    <w:lvl w:ilvl="0" w:tplc="023AB89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1C54BA">
      <w:start w:val="1"/>
      <w:numFmt w:val="bullet"/>
      <w:lvlText w:val="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C0BCE0">
      <w:start w:val="1"/>
      <w:numFmt w:val="bullet"/>
      <w:lvlText w:val="▪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C0658">
      <w:start w:val="1"/>
      <w:numFmt w:val="bullet"/>
      <w:lvlText w:val="•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89F6E">
      <w:start w:val="1"/>
      <w:numFmt w:val="bullet"/>
      <w:lvlText w:val="o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65D04">
      <w:start w:val="1"/>
      <w:numFmt w:val="bullet"/>
      <w:lvlText w:val="▪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3A85D2">
      <w:start w:val="1"/>
      <w:numFmt w:val="bullet"/>
      <w:lvlText w:val="•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621494">
      <w:start w:val="1"/>
      <w:numFmt w:val="bullet"/>
      <w:lvlText w:val="o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C0F1DE">
      <w:start w:val="1"/>
      <w:numFmt w:val="bullet"/>
      <w:lvlText w:val="▪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6B5C39"/>
    <w:multiLevelType w:val="hybridMultilevel"/>
    <w:tmpl w:val="87BEFD30"/>
    <w:lvl w:ilvl="0" w:tplc="C83C1D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72F6DA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C5F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863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DED2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107E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BE5F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1AD2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2B9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7B6E8C"/>
    <w:multiLevelType w:val="hybridMultilevel"/>
    <w:tmpl w:val="89480536"/>
    <w:lvl w:ilvl="0" w:tplc="2222D1C0">
      <w:start w:val="1"/>
      <w:numFmt w:val="bullet"/>
      <w:lvlText w:val="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037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E648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253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74B1B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D23D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E48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24C1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E4D9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6063948">
    <w:abstractNumId w:val="3"/>
  </w:num>
  <w:num w:numId="2" w16cid:durableId="2003464857">
    <w:abstractNumId w:val="0"/>
  </w:num>
  <w:num w:numId="3" w16cid:durableId="2101872389">
    <w:abstractNumId w:val="2"/>
  </w:num>
  <w:num w:numId="4" w16cid:durableId="124637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CA"/>
    <w:rsid w:val="004262D9"/>
    <w:rsid w:val="00630658"/>
    <w:rsid w:val="006E0A57"/>
    <w:rsid w:val="006E3DA8"/>
    <w:rsid w:val="00A604CA"/>
    <w:rsid w:val="00AD66A9"/>
    <w:rsid w:val="00B01933"/>
    <w:rsid w:val="00B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0AF6"/>
  <w15:docId w15:val="{362A83FC-FF38-41F3-9274-82312422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3" w:lineRule="auto"/>
      <w:ind w:left="370" w:right="64" w:hanging="37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Zurawski</dc:creator>
  <cp:keywords/>
  <cp:lastModifiedBy>Katarzyna Legwińska</cp:lastModifiedBy>
  <cp:revision>5</cp:revision>
  <dcterms:created xsi:type="dcterms:W3CDTF">2025-03-13T11:28:00Z</dcterms:created>
  <dcterms:modified xsi:type="dcterms:W3CDTF">2025-03-14T08:52:00Z</dcterms:modified>
</cp:coreProperties>
</file>